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04CA" w14:textId="3FFDDD3B" w:rsidR="00DD5A8A" w:rsidRPr="00DD5A8A" w:rsidRDefault="00DD5A8A" w:rsidP="00DD5A8A">
      <w:pPr>
        <w:jc w:val="both"/>
        <w:rPr>
          <w:rFonts w:ascii="Times New Roman" w:hAnsi="Times New Roman" w:cs="Times New Roman"/>
          <w:sz w:val="24"/>
          <w:szCs w:val="28"/>
        </w:rPr>
      </w:pPr>
      <w:r w:rsidRPr="00DD5A8A">
        <w:rPr>
          <w:rFonts w:ascii="Times New Roman" w:hAnsi="Times New Roman" w:cs="Times New Roman"/>
          <w:sz w:val="24"/>
          <w:szCs w:val="28"/>
        </w:rPr>
        <w:t xml:space="preserve">Ссылка на чат с записью вебинара 30.01.2025 «Организация профилактической работы по результатам СПТ» </w:t>
      </w:r>
    </w:p>
    <w:p w14:paraId="091CF2A2" w14:textId="668EDA48" w:rsidR="00DD5A8A" w:rsidRPr="00DD5A8A" w:rsidRDefault="00DD5A8A" w:rsidP="00DD5A8A">
      <w:pPr>
        <w:jc w:val="both"/>
        <w:rPr>
          <w:rFonts w:ascii="Times New Roman" w:hAnsi="Times New Roman" w:cs="Times New Roman"/>
          <w:sz w:val="24"/>
          <w:szCs w:val="28"/>
        </w:rPr>
      </w:pPr>
      <w:r w:rsidRPr="00DD5A8A">
        <w:rPr>
          <w:rFonts w:ascii="Times New Roman" w:hAnsi="Times New Roman" w:cs="Times New Roman"/>
          <w:sz w:val="24"/>
          <w:szCs w:val="28"/>
        </w:rPr>
        <w:t>https://sferum.ru/?p=messages&amp;join=3/B24h9EjmFlOHBzKl9bs5wVdp51je4Vqtc=</w:t>
      </w:r>
    </w:p>
    <w:p w14:paraId="1EA77BD3" w14:textId="77777777" w:rsidR="00DD5A8A" w:rsidRPr="00DD5A8A" w:rsidRDefault="00DD5A8A" w:rsidP="00DD5A8A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7E9123C0" w14:textId="3C884586" w:rsidR="001551E7" w:rsidRPr="00DD5A8A" w:rsidRDefault="00DD5A8A" w:rsidP="00DD5A8A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DD5A8A">
        <w:rPr>
          <w:rFonts w:ascii="Times New Roman" w:hAnsi="Times New Roman" w:cs="Times New Roman"/>
          <w:i/>
          <w:sz w:val="24"/>
          <w:szCs w:val="28"/>
        </w:rPr>
        <w:t>Примечание: ссылку копировать полнос</w:t>
      </w:r>
      <w:bookmarkStart w:id="0" w:name="_GoBack"/>
      <w:bookmarkEnd w:id="0"/>
      <w:r w:rsidRPr="00DD5A8A">
        <w:rPr>
          <w:rFonts w:ascii="Times New Roman" w:hAnsi="Times New Roman" w:cs="Times New Roman"/>
          <w:i/>
          <w:sz w:val="24"/>
          <w:szCs w:val="28"/>
        </w:rPr>
        <w:t>тью</w:t>
      </w:r>
    </w:p>
    <w:sectPr w:rsidR="001551E7" w:rsidRPr="00DD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7"/>
    <w:rsid w:val="001551E7"/>
    <w:rsid w:val="00D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41C"/>
  <w15:chartTrackingRefBased/>
  <w15:docId w15:val="{632D4905-6F12-41A8-A2A2-BB357DBC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5A8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D5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2025-01-30T06:28:00Z</dcterms:created>
  <dcterms:modified xsi:type="dcterms:W3CDTF">2025-01-30T06:33:00Z</dcterms:modified>
</cp:coreProperties>
</file>